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9C" w:rsidRPr="00053E18" w:rsidRDefault="00461A18" w:rsidP="003E0F0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53E18">
        <w:rPr>
          <w:rFonts w:ascii="Times New Roman" w:hAnsi="Times New Roman" w:cs="Times New Roman"/>
          <w:b/>
          <w:sz w:val="40"/>
          <w:szCs w:val="40"/>
        </w:rPr>
        <w:t>Отчет за дейността на НЧ ‘‘ Развитие 1893‘‘ с.Миндя</w:t>
      </w:r>
      <w:r w:rsidR="00053E1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53E18">
        <w:rPr>
          <w:rFonts w:ascii="Times New Roman" w:hAnsi="Times New Roman" w:cs="Times New Roman"/>
          <w:b/>
          <w:sz w:val="40"/>
          <w:szCs w:val="40"/>
        </w:rPr>
        <w:t xml:space="preserve">за </w:t>
      </w:r>
      <w:r w:rsidR="00566706" w:rsidRPr="00053E18">
        <w:rPr>
          <w:rFonts w:ascii="Times New Roman" w:hAnsi="Times New Roman" w:cs="Times New Roman"/>
          <w:b/>
          <w:sz w:val="40"/>
          <w:szCs w:val="40"/>
        </w:rPr>
        <w:t>202</w:t>
      </w:r>
      <w:r w:rsidR="003E0F0F" w:rsidRPr="00053E18">
        <w:rPr>
          <w:rFonts w:ascii="Times New Roman" w:hAnsi="Times New Roman" w:cs="Times New Roman"/>
          <w:b/>
          <w:sz w:val="40"/>
          <w:szCs w:val="40"/>
        </w:rPr>
        <w:t>2</w:t>
      </w:r>
      <w:r w:rsidRPr="00053E18">
        <w:rPr>
          <w:rFonts w:ascii="Times New Roman" w:hAnsi="Times New Roman" w:cs="Times New Roman"/>
          <w:b/>
          <w:sz w:val="40"/>
          <w:szCs w:val="40"/>
        </w:rPr>
        <w:t>г.</w:t>
      </w:r>
    </w:p>
    <w:p w:rsidR="00E3739C" w:rsidRPr="00053E18" w:rsidRDefault="00800107" w:rsidP="00053E18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3E18">
        <w:rPr>
          <w:rFonts w:ascii="Times New Roman" w:hAnsi="Times New Roman" w:cs="Times New Roman"/>
          <w:b/>
          <w:sz w:val="28"/>
          <w:szCs w:val="28"/>
        </w:rPr>
        <w:t>21.01.</w:t>
      </w:r>
      <w:r w:rsidR="003E0F0F" w:rsidRPr="00053E18">
        <w:rPr>
          <w:rFonts w:ascii="Times New Roman" w:hAnsi="Times New Roman" w:cs="Times New Roman"/>
          <w:sz w:val="28"/>
          <w:szCs w:val="28"/>
        </w:rPr>
        <w:t xml:space="preserve"> -</w:t>
      </w:r>
      <w:r w:rsidR="00E3739C" w:rsidRPr="00053E18">
        <w:rPr>
          <w:rFonts w:ascii="Times New Roman" w:hAnsi="Times New Roman" w:cs="Times New Roman"/>
          <w:sz w:val="28"/>
          <w:szCs w:val="28"/>
        </w:rPr>
        <w:t xml:space="preserve"> </w:t>
      </w:r>
      <w:r w:rsidR="003E0F0F" w:rsidRPr="00053E18">
        <w:rPr>
          <w:rFonts w:ascii="Times New Roman" w:hAnsi="Times New Roman" w:cs="Times New Roman"/>
          <w:sz w:val="28"/>
          <w:szCs w:val="28"/>
        </w:rPr>
        <w:t>П</w:t>
      </w:r>
      <w:r w:rsidR="00E3739C" w:rsidRPr="00053E18">
        <w:rPr>
          <w:rFonts w:ascii="Times New Roman" w:hAnsi="Times New Roman" w:cs="Times New Roman"/>
          <w:sz w:val="28"/>
          <w:szCs w:val="28"/>
        </w:rPr>
        <w:t xml:space="preserve">ресъздаване </w:t>
      </w:r>
      <w:r w:rsidR="003E0F0F" w:rsidRPr="00053E18">
        <w:rPr>
          <w:rFonts w:ascii="Times New Roman" w:hAnsi="Times New Roman" w:cs="Times New Roman"/>
          <w:sz w:val="28"/>
          <w:szCs w:val="28"/>
        </w:rPr>
        <w:t xml:space="preserve">на </w:t>
      </w:r>
      <w:r w:rsidR="00E3739C" w:rsidRPr="00053E18">
        <w:rPr>
          <w:rFonts w:ascii="Times New Roman" w:hAnsi="Times New Roman" w:cs="Times New Roman"/>
          <w:sz w:val="28"/>
          <w:szCs w:val="28"/>
        </w:rPr>
        <w:t xml:space="preserve">обичая </w:t>
      </w:r>
      <w:r w:rsidR="00E3739C" w:rsidRPr="00053E18">
        <w:rPr>
          <w:rFonts w:ascii="Times New Roman" w:hAnsi="Times New Roman" w:cs="Times New Roman"/>
          <w:b/>
          <w:sz w:val="28"/>
          <w:szCs w:val="28"/>
        </w:rPr>
        <w:t>‘‘</w:t>
      </w:r>
      <w:proofErr w:type="spellStart"/>
      <w:r w:rsidR="00E3739C" w:rsidRPr="00053E18">
        <w:rPr>
          <w:rFonts w:ascii="Times New Roman" w:hAnsi="Times New Roman" w:cs="Times New Roman"/>
          <w:b/>
          <w:sz w:val="28"/>
          <w:szCs w:val="28"/>
        </w:rPr>
        <w:t>Бабин</w:t>
      </w:r>
      <w:r w:rsidR="002D5838" w:rsidRPr="00053E18">
        <w:rPr>
          <w:rFonts w:ascii="Times New Roman" w:hAnsi="Times New Roman" w:cs="Times New Roman"/>
          <w:b/>
          <w:sz w:val="28"/>
          <w:szCs w:val="28"/>
        </w:rPr>
        <w:t>д</w:t>
      </w:r>
      <w:r w:rsidR="00E3739C" w:rsidRPr="00053E18">
        <w:rPr>
          <w:rFonts w:ascii="Times New Roman" w:hAnsi="Times New Roman" w:cs="Times New Roman"/>
          <w:b/>
          <w:sz w:val="28"/>
          <w:szCs w:val="28"/>
        </w:rPr>
        <w:t>ен‘‘</w:t>
      </w:r>
      <w:proofErr w:type="spellEnd"/>
      <w:r w:rsidR="00E3739C" w:rsidRPr="00053E18">
        <w:rPr>
          <w:rFonts w:ascii="Times New Roman" w:hAnsi="Times New Roman" w:cs="Times New Roman"/>
          <w:sz w:val="28"/>
          <w:szCs w:val="28"/>
        </w:rPr>
        <w:t xml:space="preserve"> съвм</w:t>
      </w:r>
      <w:r w:rsidR="00F76661" w:rsidRPr="00053E18">
        <w:rPr>
          <w:rFonts w:ascii="Times New Roman" w:hAnsi="Times New Roman" w:cs="Times New Roman"/>
          <w:sz w:val="28"/>
          <w:szCs w:val="28"/>
        </w:rPr>
        <w:t xml:space="preserve">естно с </w:t>
      </w:r>
      <w:r w:rsidR="003E0F0F" w:rsidRPr="00053E18">
        <w:rPr>
          <w:rFonts w:ascii="Times New Roman" w:hAnsi="Times New Roman" w:cs="Times New Roman"/>
          <w:sz w:val="28"/>
          <w:szCs w:val="28"/>
        </w:rPr>
        <w:t>К</w:t>
      </w:r>
      <w:r w:rsidR="00F76661" w:rsidRPr="00053E18">
        <w:rPr>
          <w:rFonts w:ascii="Times New Roman" w:hAnsi="Times New Roman" w:cs="Times New Roman"/>
          <w:sz w:val="28"/>
          <w:szCs w:val="28"/>
        </w:rPr>
        <w:t xml:space="preserve">луб </w:t>
      </w:r>
      <w:r w:rsidR="003E0F0F" w:rsidRPr="00053E18">
        <w:rPr>
          <w:rFonts w:ascii="Times New Roman" w:hAnsi="Times New Roman" w:cs="Times New Roman"/>
          <w:sz w:val="28"/>
          <w:szCs w:val="28"/>
        </w:rPr>
        <w:t>на пенсионера и инвалида</w:t>
      </w:r>
      <w:r w:rsidR="00F76661" w:rsidRPr="00053E18">
        <w:rPr>
          <w:rFonts w:ascii="Times New Roman" w:hAnsi="Times New Roman" w:cs="Times New Roman"/>
          <w:sz w:val="28"/>
          <w:szCs w:val="28"/>
        </w:rPr>
        <w:t xml:space="preserve"> ‘‘</w:t>
      </w:r>
      <w:proofErr w:type="spellStart"/>
      <w:r w:rsidR="00F76661" w:rsidRPr="00053E18">
        <w:rPr>
          <w:rFonts w:ascii="Times New Roman" w:hAnsi="Times New Roman" w:cs="Times New Roman"/>
          <w:sz w:val="28"/>
          <w:szCs w:val="28"/>
        </w:rPr>
        <w:t>Веселина</w:t>
      </w:r>
      <w:r w:rsidR="00E3739C" w:rsidRPr="00053E18">
        <w:rPr>
          <w:rFonts w:ascii="Times New Roman" w:hAnsi="Times New Roman" w:cs="Times New Roman"/>
          <w:sz w:val="28"/>
          <w:szCs w:val="28"/>
        </w:rPr>
        <w:t>‘‘</w:t>
      </w:r>
      <w:proofErr w:type="spellEnd"/>
      <w:r w:rsidR="00E3739C" w:rsidRPr="00053E18">
        <w:rPr>
          <w:rFonts w:ascii="Times New Roman" w:hAnsi="Times New Roman" w:cs="Times New Roman"/>
          <w:sz w:val="28"/>
          <w:szCs w:val="28"/>
        </w:rPr>
        <w:t xml:space="preserve"> с. Миндя</w:t>
      </w:r>
      <w:r w:rsidR="00F76661" w:rsidRPr="00053E18">
        <w:rPr>
          <w:rFonts w:ascii="Times New Roman" w:hAnsi="Times New Roman" w:cs="Times New Roman"/>
          <w:sz w:val="28"/>
          <w:szCs w:val="28"/>
        </w:rPr>
        <w:t>.</w:t>
      </w:r>
      <w:r w:rsidR="0034214E" w:rsidRPr="00053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661" w:rsidRPr="00053E18" w:rsidRDefault="002D5838" w:rsidP="00053E18">
      <w:pPr>
        <w:spacing w:after="12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  <w:r w:rsidRPr="00053E18">
        <w:rPr>
          <w:rFonts w:ascii="Times New Roman" w:eastAsia="Calibri" w:hAnsi="Times New Roman" w:cs="Times New Roman"/>
          <w:b/>
          <w:sz w:val="28"/>
          <w:szCs w:val="28"/>
        </w:rPr>
        <w:t>14.02.</w:t>
      </w:r>
      <w:r w:rsidRPr="00053E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0F0F" w:rsidRPr="00053E18">
        <w:rPr>
          <w:rFonts w:ascii="Times New Roman" w:eastAsia="Calibri" w:hAnsi="Times New Roman" w:cs="Times New Roman"/>
          <w:sz w:val="28"/>
          <w:szCs w:val="28"/>
        </w:rPr>
        <w:t>-</w:t>
      </w:r>
      <w:r w:rsidRPr="00053E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3E18">
        <w:rPr>
          <w:rFonts w:ascii="Times New Roman" w:eastAsia="Calibri" w:hAnsi="Times New Roman" w:cs="Times New Roman"/>
          <w:b/>
          <w:sz w:val="28"/>
          <w:szCs w:val="28"/>
        </w:rPr>
        <w:t>„Трифон З</w:t>
      </w:r>
      <w:r w:rsidR="00E3739C" w:rsidRPr="00053E18">
        <w:rPr>
          <w:rFonts w:ascii="Times New Roman" w:eastAsia="Calibri" w:hAnsi="Times New Roman" w:cs="Times New Roman"/>
          <w:b/>
          <w:sz w:val="28"/>
          <w:szCs w:val="28"/>
        </w:rPr>
        <w:t xml:space="preserve">арезан” </w:t>
      </w:r>
      <w:r w:rsidR="00E3739C" w:rsidRPr="00053E18">
        <w:rPr>
          <w:rFonts w:ascii="Times New Roman" w:eastAsia="Calibri" w:hAnsi="Times New Roman" w:cs="Times New Roman"/>
          <w:sz w:val="28"/>
          <w:szCs w:val="28"/>
        </w:rPr>
        <w:t>– „Традиционното зарязване на лозата”: конкурс за най-добро домашно вино. Победител</w:t>
      </w:r>
      <w:r w:rsidR="00514715" w:rsidRPr="00053E18">
        <w:rPr>
          <w:rFonts w:ascii="Times New Roman" w:eastAsia="Calibri" w:hAnsi="Times New Roman" w:cs="Times New Roman"/>
          <w:sz w:val="28"/>
          <w:szCs w:val="28"/>
        </w:rPr>
        <w:t>ят е тържествено коронован за "Ц</w:t>
      </w:r>
      <w:r w:rsidR="00800107" w:rsidRPr="00053E18">
        <w:rPr>
          <w:rFonts w:ascii="Times New Roman" w:eastAsia="Calibri" w:hAnsi="Times New Roman" w:cs="Times New Roman"/>
          <w:sz w:val="28"/>
          <w:szCs w:val="28"/>
        </w:rPr>
        <w:t>ар Трифон" съвместно с к</w:t>
      </w:r>
      <w:r w:rsidR="00E3739C" w:rsidRPr="00053E18">
        <w:rPr>
          <w:rFonts w:ascii="Times New Roman" w:eastAsia="Calibri" w:hAnsi="Times New Roman" w:cs="Times New Roman"/>
          <w:sz w:val="28"/>
          <w:szCs w:val="28"/>
        </w:rPr>
        <w:t xml:space="preserve">метство с. Миндя и </w:t>
      </w:r>
      <w:r w:rsidR="003E0F0F" w:rsidRPr="00053E18">
        <w:rPr>
          <w:rFonts w:ascii="Times New Roman" w:eastAsia="Calibri" w:hAnsi="Times New Roman" w:cs="Times New Roman"/>
          <w:sz w:val="28"/>
          <w:szCs w:val="28"/>
        </w:rPr>
        <w:t>Клуб на пенсионера и инвалида ‘‘Веселина“</w:t>
      </w:r>
    </w:p>
    <w:p w:rsidR="00F76661" w:rsidRPr="00053E18" w:rsidRDefault="0095114A" w:rsidP="00053E18">
      <w:pPr>
        <w:spacing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3E18">
        <w:rPr>
          <w:rFonts w:ascii="Times New Roman" w:eastAsia="Calibri" w:hAnsi="Times New Roman" w:cs="Times New Roman"/>
          <w:b/>
          <w:sz w:val="28"/>
          <w:szCs w:val="28"/>
        </w:rPr>
        <w:t>01.03</w:t>
      </w:r>
      <w:r w:rsidRPr="00053E18">
        <w:rPr>
          <w:rFonts w:ascii="Times New Roman" w:eastAsia="Calibri" w:hAnsi="Times New Roman" w:cs="Times New Roman"/>
          <w:sz w:val="28"/>
          <w:szCs w:val="28"/>
        </w:rPr>
        <w:t>. –</w:t>
      </w:r>
      <w:r w:rsidR="003E0F0F" w:rsidRPr="00053E18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053E18">
        <w:rPr>
          <w:rFonts w:ascii="Times New Roman" w:eastAsia="Calibri" w:hAnsi="Times New Roman" w:cs="Times New Roman"/>
          <w:sz w:val="28"/>
          <w:szCs w:val="28"/>
        </w:rPr>
        <w:t xml:space="preserve">  ръчно изработени </w:t>
      </w:r>
      <w:proofErr w:type="spellStart"/>
      <w:r w:rsidRPr="00053E18">
        <w:rPr>
          <w:rFonts w:ascii="Times New Roman" w:eastAsia="Calibri" w:hAnsi="Times New Roman" w:cs="Times New Roman"/>
          <w:sz w:val="28"/>
          <w:szCs w:val="28"/>
        </w:rPr>
        <w:t>мартенички</w:t>
      </w:r>
      <w:proofErr w:type="spellEnd"/>
      <w:r w:rsidR="009811EA" w:rsidRPr="00053E18">
        <w:rPr>
          <w:rFonts w:ascii="Times New Roman" w:eastAsia="Calibri" w:hAnsi="Times New Roman" w:cs="Times New Roman"/>
          <w:sz w:val="28"/>
          <w:szCs w:val="28"/>
        </w:rPr>
        <w:t xml:space="preserve"> съвместно с ЦРДМ и пенсионерския клуб</w:t>
      </w:r>
      <w:r w:rsidR="003E0F0F" w:rsidRPr="00053E18">
        <w:rPr>
          <w:rFonts w:ascii="Times New Roman" w:eastAsia="Calibri" w:hAnsi="Times New Roman" w:cs="Times New Roman"/>
          <w:sz w:val="28"/>
          <w:szCs w:val="28"/>
        </w:rPr>
        <w:t xml:space="preserve"> бяха закичени</w:t>
      </w:r>
      <w:r w:rsidRPr="00053E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11EA" w:rsidRPr="00053E18">
        <w:rPr>
          <w:rFonts w:ascii="Times New Roman" w:eastAsia="Calibri" w:hAnsi="Times New Roman" w:cs="Times New Roman"/>
          <w:sz w:val="28"/>
          <w:szCs w:val="28"/>
        </w:rPr>
        <w:t>жители</w:t>
      </w:r>
      <w:r w:rsidR="003E0F0F" w:rsidRPr="00053E18">
        <w:rPr>
          <w:rFonts w:ascii="Times New Roman" w:eastAsia="Calibri" w:hAnsi="Times New Roman" w:cs="Times New Roman"/>
          <w:sz w:val="28"/>
          <w:szCs w:val="28"/>
        </w:rPr>
        <w:t>те</w:t>
      </w:r>
      <w:r w:rsidR="009811EA" w:rsidRPr="00053E18">
        <w:rPr>
          <w:rFonts w:ascii="Times New Roman" w:eastAsia="Calibri" w:hAnsi="Times New Roman" w:cs="Times New Roman"/>
          <w:sz w:val="28"/>
          <w:szCs w:val="28"/>
        </w:rPr>
        <w:t xml:space="preserve"> и гости</w:t>
      </w:r>
      <w:r w:rsidR="003E0F0F" w:rsidRPr="00053E18">
        <w:rPr>
          <w:rFonts w:ascii="Times New Roman" w:eastAsia="Calibri" w:hAnsi="Times New Roman" w:cs="Times New Roman"/>
          <w:sz w:val="28"/>
          <w:szCs w:val="28"/>
        </w:rPr>
        <w:t>те</w:t>
      </w:r>
      <w:r w:rsidR="009811EA" w:rsidRPr="00053E18">
        <w:rPr>
          <w:rFonts w:ascii="Times New Roman" w:eastAsia="Calibri" w:hAnsi="Times New Roman" w:cs="Times New Roman"/>
          <w:sz w:val="28"/>
          <w:szCs w:val="28"/>
        </w:rPr>
        <w:t xml:space="preserve"> на селото.</w:t>
      </w:r>
      <w:r w:rsidR="002F2B71" w:rsidRPr="00053E1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C70" w:rsidRPr="00053E18" w:rsidRDefault="0095114A" w:rsidP="00053E18">
      <w:pPr>
        <w:spacing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053E18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03.</w:t>
      </w:r>
      <w:proofErr w:type="spellStart"/>
      <w:r w:rsidRPr="00053E18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03</w:t>
      </w:r>
      <w:proofErr w:type="spellEnd"/>
      <w:r w:rsidRPr="00053E18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.</w:t>
      </w:r>
      <w:r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–  Тъ</w:t>
      </w:r>
      <w:r w:rsidR="00514715"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>р</w:t>
      </w:r>
      <w:r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>жествено</w:t>
      </w:r>
      <w:r w:rsidR="003D4277"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беше отбелязан</w:t>
      </w:r>
      <w:r w:rsidR="00AE4C70"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>Националния</w:t>
      </w:r>
      <w:r w:rsidR="00E9623C">
        <w:rPr>
          <w:rFonts w:ascii="Times New Roman" w:eastAsia="Calibri" w:hAnsi="Times New Roman" w:cs="Times New Roman"/>
          <w:sz w:val="28"/>
          <w:szCs w:val="28"/>
          <w:lang w:eastAsia="bg-BG"/>
        </w:rPr>
        <w:t>т</w:t>
      </w:r>
      <w:r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пра</w:t>
      </w:r>
      <w:r w:rsidR="00AE4C70"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>зник на България</w:t>
      </w:r>
      <w:r w:rsidR="003D4277"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>,</w:t>
      </w:r>
      <w:r w:rsidR="00AE4C70"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с рецитал на деца от ЦРДМ</w:t>
      </w:r>
      <w:r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и </w:t>
      </w:r>
      <w:r w:rsidR="00AE4C70"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поднасяне на </w:t>
      </w:r>
      <w:r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>венци пред трите паметника в селото</w:t>
      </w:r>
      <w:r w:rsidR="003E0F0F"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>.</w:t>
      </w:r>
      <w:r w:rsidR="00F76661"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 w:rsidR="003E0F0F"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Кметът на село Миндя изнесе реч по случай празника. Деца рецитираха </w:t>
      </w:r>
      <w:r w:rsidR="00E9623C"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>стихове</w:t>
      </w:r>
      <w:r w:rsidR="003E0F0F"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>.</w:t>
      </w:r>
    </w:p>
    <w:p w:rsidR="002F2B71" w:rsidRPr="00053E18" w:rsidRDefault="002F2B71" w:rsidP="00053E18">
      <w:pPr>
        <w:spacing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053E18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8</w:t>
      </w:r>
      <w:r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>.</w:t>
      </w:r>
      <w:r w:rsidR="003E0F0F" w:rsidRPr="00053E18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03</w:t>
      </w:r>
      <w:r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 w:rsidR="003D4277"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 w:rsidR="00E9623C">
        <w:rPr>
          <w:rFonts w:ascii="Times New Roman" w:eastAsia="Calibri" w:hAnsi="Times New Roman" w:cs="Times New Roman"/>
          <w:sz w:val="28"/>
          <w:szCs w:val="28"/>
          <w:lang w:eastAsia="bg-BG"/>
        </w:rPr>
        <w:t>Б</w:t>
      </w:r>
      <w:r w:rsidR="003D4277"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>еше отбелязан с поднасяне на цветя</w:t>
      </w:r>
      <w:r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на дамите от ПК и на тези, допринесли за живота на НЧ</w:t>
      </w:r>
      <w:r w:rsidR="00961782"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>, през годините.</w:t>
      </w:r>
    </w:p>
    <w:p w:rsidR="002F2B71" w:rsidRPr="00053E18" w:rsidRDefault="003E0F0F" w:rsidP="00053E18">
      <w:pPr>
        <w:spacing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053E18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16.04.</w:t>
      </w:r>
      <w:r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- </w:t>
      </w:r>
      <w:r w:rsidR="00E42DF9"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Лазаровден. </w:t>
      </w:r>
      <w:r w:rsidR="00FC5D40"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>Лазаруване на девойките от к</w:t>
      </w:r>
      <w:r w:rsidR="00E42DF9"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>луб да съхраним българските традиции</w:t>
      </w:r>
      <w:r w:rsidR="00E55EED"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>, облечени в национални носии под вещото ръководство на г</w:t>
      </w:r>
      <w:r w:rsidR="00FC5D40"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-жа </w:t>
      </w:r>
      <w:r w:rsidR="00E55EED"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>Симеонова</w:t>
      </w:r>
      <w:r w:rsidR="00FC5D40"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, </w:t>
      </w:r>
      <w:r w:rsidR="00E55EED"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 w:rsidR="00FC5D40"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>обиколиха домовете  доставиха неописуема радост на обитателите им.</w:t>
      </w:r>
    </w:p>
    <w:p w:rsidR="00E42DF9" w:rsidRPr="00053E18" w:rsidRDefault="004F1157" w:rsidP="00053E18">
      <w:pPr>
        <w:spacing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>В навечерието на Великден се проведе конкурс за децата за ‘‘Н</w:t>
      </w:r>
      <w:r w:rsidR="00E42DF9"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>ай- красиво боядисано яйце</w:t>
      </w:r>
      <w:r w:rsidR="008A01E3"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>‘‘</w:t>
      </w:r>
      <w:r w:rsidR="00E42DF9"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>.</w:t>
      </w:r>
      <w:r w:rsidR="00E9623C">
        <w:rPr>
          <w:rFonts w:ascii="Times New Roman" w:eastAsia="Calibri" w:hAnsi="Times New Roman" w:cs="Times New Roman"/>
          <w:sz w:val="28"/>
          <w:szCs w:val="28"/>
          <w:lang w:eastAsia="bg-BG"/>
        </w:rPr>
        <w:t>В</w:t>
      </w:r>
      <w:r w:rsidR="00E9623C"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сички деца </w:t>
      </w:r>
      <w:r w:rsidR="00FC5D40"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получиха </w:t>
      </w:r>
      <w:r w:rsidR="00E9623C">
        <w:rPr>
          <w:rFonts w:ascii="Times New Roman" w:eastAsia="Calibri" w:hAnsi="Times New Roman" w:cs="Times New Roman"/>
          <w:sz w:val="28"/>
          <w:szCs w:val="28"/>
          <w:lang w:eastAsia="bg-BG"/>
        </w:rPr>
        <w:t>г</w:t>
      </w:r>
      <w:r w:rsidR="00E9623C"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>рамоти</w:t>
      </w:r>
      <w:r w:rsidR="00E9623C">
        <w:rPr>
          <w:rFonts w:ascii="Times New Roman" w:eastAsia="Calibri" w:hAnsi="Times New Roman" w:cs="Times New Roman"/>
          <w:sz w:val="28"/>
          <w:szCs w:val="28"/>
          <w:lang w:eastAsia="bg-BG"/>
        </w:rPr>
        <w:t>,</w:t>
      </w:r>
      <w:r w:rsidR="00E9623C"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 w:rsidR="008A01E3"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>осигурени</w:t>
      </w:r>
      <w:r w:rsidR="00FC5D40"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 w:rsidR="00E42DF9"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>от НЧ</w:t>
      </w:r>
      <w:r w:rsidR="008A01E3"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‘‘Развитие 1893‘‘ </w:t>
      </w:r>
      <w:r w:rsidR="00E42DF9"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>.</w:t>
      </w:r>
    </w:p>
    <w:p w:rsidR="00987586" w:rsidRPr="00053E18" w:rsidRDefault="00961782" w:rsidP="00053E18">
      <w:pPr>
        <w:spacing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053E18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24.05. </w:t>
      </w:r>
      <w:r w:rsidR="00894C25"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Окичихме </w:t>
      </w:r>
      <w:r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 w:rsidR="00DB25A8"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>с венец</w:t>
      </w:r>
      <w:r w:rsidR="00894C25"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и живи цветя</w:t>
      </w:r>
      <w:r w:rsidR="00DB25A8"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НЧ ‘‘Развитие 189</w:t>
      </w:r>
      <w:r w:rsidR="003E0F0F"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>3‘‘. В</w:t>
      </w:r>
      <w:r w:rsidR="009E0905"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деня на празника на мегдана с концерт </w:t>
      </w:r>
      <w:r w:rsidR="006A2922"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>лично</w:t>
      </w:r>
      <w:r w:rsidR="009E0905"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г-жа З.Симеонова –ръководител на детската</w:t>
      </w:r>
      <w:r w:rsidR="006A2922"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вокална група за народно пеене, поздрави събралите се хора.</w:t>
      </w:r>
    </w:p>
    <w:p w:rsidR="00DB25A8" w:rsidRPr="00053E18" w:rsidRDefault="003E0F0F" w:rsidP="00053E18">
      <w:pPr>
        <w:spacing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053E18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01.06. </w:t>
      </w:r>
      <w:r w:rsidR="00DB25A8"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>По повод международния ден на детето 1.юни</w:t>
      </w:r>
      <w:r w:rsidR="00091AFA"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>, НЧ поздрави децата, които рисуваха на асфалта.</w:t>
      </w:r>
    </w:p>
    <w:p w:rsidR="00CE54C2" w:rsidRPr="00053E18" w:rsidRDefault="00091AFA" w:rsidP="00053E18">
      <w:pPr>
        <w:spacing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053E18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12.06</w:t>
      </w:r>
      <w:r w:rsidR="00053E18" w:rsidRPr="00053E18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.</w:t>
      </w:r>
      <w:r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НЧ беше домакин на събитието  ‘‘На </w:t>
      </w:r>
      <w:r w:rsidR="00E9623C"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>мегдана</w:t>
      </w:r>
      <w:r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,организирано съвместно с БРЦК Сливен и ‘‘Свят на </w:t>
      </w:r>
      <w:r w:rsidR="00E9623C"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>бъдещето</w:t>
      </w:r>
      <w:r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В.Търново.</w:t>
      </w:r>
      <w:r w:rsidR="003E0F0F"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 w:rsidR="00F02090"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Получи се малък п</w:t>
      </w:r>
      <w:r w:rsidR="001C6238"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разник за селото. </w:t>
      </w:r>
      <w:r w:rsidR="00CE54C2"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Удоволствие за </w:t>
      </w:r>
      <w:r w:rsidR="00E9623C"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>танцьорите</w:t>
      </w:r>
      <w:r w:rsidR="00CE54C2"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от Танцов клуб</w:t>
      </w:r>
      <w:r w:rsidR="006A04D1"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 ‘‘</w:t>
      </w:r>
      <w:proofErr w:type="spellStart"/>
      <w:r w:rsidR="00E9623C">
        <w:rPr>
          <w:rFonts w:ascii="Times New Roman" w:eastAsia="Calibri" w:hAnsi="Times New Roman" w:cs="Times New Roman"/>
          <w:sz w:val="28"/>
          <w:szCs w:val="28"/>
          <w:lang w:eastAsia="bg-BG"/>
        </w:rPr>
        <w:t>Веселяци</w:t>
      </w:r>
      <w:r w:rsidR="006A04D1"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>‘‘</w:t>
      </w:r>
      <w:proofErr w:type="spellEnd"/>
      <w:r w:rsidR="00894C25"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бе</w:t>
      </w:r>
      <w:r w:rsidR="00CE54C2"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да покажат</w:t>
      </w:r>
      <w:r w:rsidR="00894C25"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 w:rsidR="00CE54C2"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своята дейност публично, за което получиха и </w:t>
      </w:r>
      <w:r w:rsidR="006A04D1"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>заслужено аплодисментите на гражданите.</w:t>
      </w:r>
    </w:p>
    <w:p w:rsidR="00987586" w:rsidRPr="00053E18" w:rsidRDefault="00FD580C" w:rsidP="00053E18">
      <w:pPr>
        <w:spacing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>В традиция се превърна е</w:t>
      </w:r>
      <w:r w:rsidR="002D5838"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>жеседмично</w:t>
      </w:r>
      <w:r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>то</w:t>
      </w:r>
      <w:r w:rsidR="002D5838"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излъчване на филм от поредицата  </w:t>
      </w:r>
      <w:r w:rsidR="002D5838" w:rsidRPr="00053E18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“Лятно</w:t>
      </w:r>
      <w:r w:rsidR="002D5838"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 w:rsidR="002D5838" w:rsidRPr="00053E18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кино под звездите“</w:t>
      </w:r>
      <w:r w:rsidR="002D5838"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през м. юли и август в двора на НЧ.</w:t>
      </w:r>
      <w:r w:rsidR="003E0F0F"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 w:rsidR="00987586"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>Установ</w:t>
      </w:r>
      <w:r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>ен е контакт</w:t>
      </w:r>
      <w:r w:rsidR="00E144C5"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и</w:t>
      </w:r>
      <w:r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за напред, със С</w:t>
      </w:r>
      <w:r w:rsidR="00E144C5"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офия филм </w:t>
      </w:r>
      <w:proofErr w:type="spellStart"/>
      <w:r w:rsidR="00E144C5"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>фест</w:t>
      </w:r>
      <w:proofErr w:type="spellEnd"/>
      <w:r w:rsidR="00E144C5"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>, които</w:t>
      </w:r>
      <w:r w:rsidR="00A11F9F"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 w:rsidR="00E144C5"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>ни предоставят права</w:t>
      </w:r>
      <w:r w:rsidR="007151EB"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за</w:t>
      </w:r>
      <w:r w:rsidR="00E144C5"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публично</w:t>
      </w:r>
      <w:r w:rsidR="007151EB"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излъчване</w:t>
      </w:r>
      <w:r w:rsidR="00E144C5"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>.</w:t>
      </w:r>
    </w:p>
    <w:p w:rsidR="00A11F9F" w:rsidRDefault="004B5208" w:rsidP="00053E18">
      <w:pPr>
        <w:spacing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053E18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lastRenderedPageBreak/>
        <w:t>16.08.</w:t>
      </w:r>
      <w:r w:rsidR="007151EB" w:rsidRPr="00053E18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 </w:t>
      </w:r>
      <w:r w:rsidR="007151EB"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>В традиция се превръщат и п</w:t>
      </w:r>
      <w:r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>роведени</w:t>
      </w:r>
      <w:r w:rsidR="007151EB"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>те за втори път</w:t>
      </w:r>
      <w:r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 w:rsidRPr="00053E18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“Летни семейни </w:t>
      </w:r>
      <w:r w:rsidR="00053E18" w:rsidRPr="00053E18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игри</w:t>
      </w:r>
      <w:r w:rsidR="00053E18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“</w:t>
      </w:r>
      <w:r w:rsidRPr="00053E18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</w:t>
      </w:r>
      <w:r w:rsidR="00B853B2" w:rsidRPr="00053E18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 </w:t>
      </w:r>
      <w:r w:rsidR="00B853B2"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организирани от Аксения Димитрова </w:t>
      </w:r>
      <w:r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>съвместно с ЦРДМ.</w:t>
      </w:r>
      <w:r w:rsidR="007151EB"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</w:p>
    <w:p w:rsidR="004C6949" w:rsidRPr="00053E18" w:rsidRDefault="004C6949" w:rsidP="00053E18">
      <w:pPr>
        <w:spacing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4C694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август</w:t>
      </w:r>
      <w:r w:rsidRPr="004C6949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 – изложба на местния художник и творец Станимир Габровски</w:t>
      </w:r>
    </w:p>
    <w:p w:rsidR="00B27F82" w:rsidRPr="00053E18" w:rsidRDefault="00B27F82" w:rsidP="00053E18">
      <w:pPr>
        <w:spacing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053E18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18.10</w:t>
      </w:r>
      <w:r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>. – Поднасяне цветя пред родната къща на писателя Васил Попов по повод  40 г. от смъртта му.</w:t>
      </w:r>
    </w:p>
    <w:p w:rsidR="00053E18" w:rsidRPr="00053E18" w:rsidRDefault="00053E18" w:rsidP="00053E18">
      <w:pPr>
        <w:spacing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C6949">
        <w:rPr>
          <w:rFonts w:ascii="Times New Roman" w:eastAsia="Calibri" w:hAnsi="Times New Roman" w:cs="Times New Roman"/>
          <w:b/>
          <w:sz w:val="28"/>
          <w:szCs w:val="28"/>
        </w:rPr>
        <w:t>03.12.</w:t>
      </w:r>
      <w:r w:rsidRPr="004C6949">
        <w:rPr>
          <w:rFonts w:ascii="Times New Roman" w:eastAsia="Calibri" w:hAnsi="Times New Roman" w:cs="Times New Roman"/>
          <w:sz w:val="28"/>
          <w:szCs w:val="28"/>
        </w:rPr>
        <w:t xml:space="preserve"> "Кавал Парк" - среща </w:t>
      </w:r>
      <w:r w:rsidRPr="00053E18">
        <w:rPr>
          <w:rFonts w:ascii="Times New Roman" w:eastAsia="Calibri" w:hAnsi="Times New Roman" w:cs="Times New Roman"/>
          <w:sz w:val="28"/>
          <w:szCs w:val="28"/>
          <w:lang w:val="fr-FR"/>
        </w:rPr>
        <w:t>на жителите на с. Миндя с Богдан Дарев -сценарист и продуцент на филма</w:t>
      </w:r>
    </w:p>
    <w:p w:rsidR="00053E18" w:rsidRPr="00053E18" w:rsidRDefault="00053E18" w:rsidP="00053E18">
      <w:pPr>
        <w:spacing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3E18">
        <w:rPr>
          <w:rFonts w:ascii="Times New Roman" w:eastAsia="Calibri" w:hAnsi="Times New Roman" w:cs="Times New Roman"/>
          <w:b/>
          <w:sz w:val="28"/>
          <w:szCs w:val="28"/>
          <w:lang w:val="fr-FR"/>
        </w:rPr>
        <w:t>27.12.</w:t>
      </w:r>
      <w:r w:rsidRPr="00053E18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</w:t>
      </w:r>
      <w:r w:rsidRPr="00053E18">
        <w:rPr>
          <w:rFonts w:ascii="Times New Roman" w:eastAsia="Calibri" w:hAnsi="Times New Roman" w:cs="Times New Roman"/>
          <w:sz w:val="28"/>
          <w:szCs w:val="28"/>
        </w:rPr>
        <w:t>НЧ ‘‘</w:t>
      </w:r>
      <w:r w:rsidRPr="00053E18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Развитие 1893‘‘ и ЦРДМ организираха тържество за малките деца.  Дядо Коледа </w:t>
      </w:r>
      <w:r w:rsidRPr="00053E18">
        <w:rPr>
          <w:rFonts w:ascii="Times New Roman" w:eastAsia="Calibri" w:hAnsi="Times New Roman" w:cs="Times New Roman"/>
          <w:sz w:val="28"/>
          <w:szCs w:val="28"/>
        </w:rPr>
        <w:t>пристигна с чувал подаръци, а децата рецитираха и му пяха песнички. Последваха снимки.</w:t>
      </w:r>
    </w:p>
    <w:p w:rsidR="00A11F9F" w:rsidRPr="00053E18" w:rsidRDefault="00053E18" w:rsidP="00053E18">
      <w:pPr>
        <w:spacing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3E18">
        <w:rPr>
          <w:rFonts w:ascii="Times New Roman" w:eastAsia="Calibri" w:hAnsi="Times New Roman" w:cs="Times New Roman"/>
          <w:sz w:val="28"/>
          <w:szCs w:val="28"/>
        </w:rPr>
        <w:t xml:space="preserve">През цялата година продължиха репетициите и участията на Танцов клуб „Веселяци“ с ръководител Михаил Станков. </w:t>
      </w:r>
    </w:p>
    <w:p w:rsidR="00A11F9F" w:rsidRPr="00053E18" w:rsidRDefault="00A11F9F" w:rsidP="00053E18">
      <w:pPr>
        <w:spacing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3E18">
        <w:rPr>
          <w:rFonts w:ascii="Times New Roman" w:eastAsia="Calibri" w:hAnsi="Times New Roman" w:cs="Times New Roman"/>
          <w:sz w:val="28"/>
          <w:szCs w:val="28"/>
        </w:rPr>
        <w:t xml:space="preserve">Участие </w:t>
      </w:r>
      <w:r w:rsidR="00CB557A">
        <w:rPr>
          <w:rFonts w:ascii="Times New Roman" w:eastAsia="Calibri" w:hAnsi="Times New Roman" w:cs="Times New Roman"/>
          <w:sz w:val="28"/>
          <w:szCs w:val="28"/>
        </w:rPr>
        <w:t xml:space="preserve">и награда </w:t>
      </w:r>
      <w:bookmarkStart w:id="0" w:name="_GoBack"/>
      <w:bookmarkEnd w:id="0"/>
      <w:r w:rsidRPr="00053E18">
        <w:rPr>
          <w:rFonts w:ascii="Times New Roman" w:eastAsia="Calibri" w:hAnsi="Times New Roman" w:cs="Times New Roman"/>
          <w:sz w:val="28"/>
          <w:szCs w:val="28"/>
        </w:rPr>
        <w:t>на ТК "Веселяци" в Първи фолклорен фестивал-надиграване „Веселие в Елена“</w:t>
      </w:r>
    </w:p>
    <w:p w:rsidR="00A11F9F" w:rsidRPr="00053E18" w:rsidRDefault="00A11F9F" w:rsidP="00053E18">
      <w:pPr>
        <w:spacing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3E18">
        <w:rPr>
          <w:rFonts w:ascii="Times New Roman" w:eastAsia="Calibri" w:hAnsi="Times New Roman" w:cs="Times New Roman"/>
          <w:sz w:val="28"/>
          <w:szCs w:val="28"/>
        </w:rPr>
        <w:t>Участие на ТК "Веселяци" в Национален фолклорен фестивал "С хоро и песен във Водица всяка есен" - с.Водица</w:t>
      </w:r>
    </w:p>
    <w:p w:rsidR="00A11F9F" w:rsidRPr="00053E18" w:rsidRDefault="00A11F9F" w:rsidP="00053E18">
      <w:pPr>
        <w:spacing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3E18">
        <w:rPr>
          <w:rFonts w:ascii="Times New Roman" w:eastAsia="Calibri" w:hAnsi="Times New Roman" w:cs="Times New Roman"/>
          <w:sz w:val="28"/>
          <w:szCs w:val="28"/>
        </w:rPr>
        <w:t>Участие и първо място на ТК "Веселяци" в Регионален фолклорен фестивал "С песни край р. Росица" - с.Лесичери</w:t>
      </w:r>
    </w:p>
    <w:p w:rsidR="00A11F9F" w:rsidRPr="00053E18" w:rsidRDefault="00A11F9F" w:rsidP="00053E18">
      <w:pPr>
        <w:spacing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3E18">
        <w:rPr>
          <w:rFonts w:ascii="Times New Roman" w:eastAsia="Calibri" w:hAnsi="Times New Roman" w:cs="Times New Roman"/>
          <w:sz w:val="28"/>
          <w:szCs w:val="28"/>
        </w:rPr>
        <w:t>Участие на ТК "Веселяци" в събора на с. Миндя</w:t>
      </w:r>
    </w:p>
    <w:p w:rsidR="00A11F9F" w:rsidRPr="00053E18" w:rsidRDefault="00A11F9F" w:rsidP="00053E18">
      <w:pPr>
        <w:spacing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3E18">
        <w:rPr>
          <w:rFonts w:ascii="Times New Roman" w:eastAsia="Calibri" w:hAnsi="Times New Roman" w:cs="Times New Roman"/>
          <w:sz w:val="28"/>
          <w:szCs w:val="28"/>
        </w:rPr>
        <w:t>Участие на ТК "Веселяци" в концерта "Коледна магия" в с. Шемшево</w:t>
      </w:r>
    </w:p>
    <w:p w:rsidR="004B5208" w:rsidRPr="00053E18" w:rsidRDefault="00A11F9F" w:rsidP="00053E18">
      <w:pPr>
        <w:spacing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3E18">
        <w:rPr>
          <w:rFonts w:ascii="Times New Roman" w:eastAsia="Calibri" w:hAnsi="Times New Roman" w:cs="Times New Roman"/>
          <w:sz w:val="28"/>
          <w:szCs w:val="28"/>
        </w:rPr>
        <w:t xml:space="preserve">През цялата година продължиха и </w:t>
      </w:r>
      <w:r w:rsidR="00CC6174" w:rsidRPr="00053E18">
        <w:rPr>
          <w:rFonts w:ascii="Times New Roman" w:eastAsia="Calibri" w:hAnsi="Times New Roman" w:cs="Times New Roman"/>
          <w:sz w:val="28"/>
          <w:szCs w:val="28"/>
        </w:rPr>
        <w:t>репетициите на детската вокална група</w:t>
      </w:r>
      <w:r w:rsidRPr="00053E18">
        <w:rPr>
          <w:rFonts w:ascii="Times New Roman" w:eastAsia="Calibri" w:hAnsi="Times New Roman" w:cs="Times New Roman"/>
          <w:sz w:val="28"/>
          <w:szCs w:val="28"/>
        </w:rPr>
        <w:t xml:space="preserve"> с ръководител Звезделина Симеонова</w:t>
      </w:r>
      <w:r w:rsidR="00CC6174" w:rsidRPr="00053E1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61A18" w:rsidRPr="00053E18" w:rsidRDefault="00461A18" w:rsidP="00053E1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</w:p>
    <w:sectPr w:rsidR="00461A18" w:rsidRPr="00053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EDC"/>
    <w:multiLevelType w:val="hybridMultilevel"/>
    <w:tmpl w:val="FD02D1BE"/>
    <w:lvl w:ilvl="0" w:tplc="6BFE6DF6">
      <w:start w:val="9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396B2D"/>
    <w:multiLevelType w:val="hybridMultilevel"/>
    <w:tmpl w:val="F0C42D5A"/>
    <w:lvl w:ilvl="0" w:tplc="46DE03DC">
      <w:start w:val="8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F1B0619"/>
    <w:multiLevelType w:val="hybridMultilevel"/>
    <w:tmpl w:val="98C64E5C"/>
    <w:lvl w:ilvl="0" w:tplc="4E0474E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B6380"/>
    <w:multiLevelType w:val="hybridMultilevel"/>
    <w:tmpl w:val="5C0C95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22EDD"/>
    <w:multiLevelType w:val="hybridMultilevel"/>
    <w:tmpl w:val="FDAEC016"/>
    <w:lvl w:ilvl="0" w:tplc="ADBA52C6">
      <w:start w:val="4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EBF1B29"/>
    <w:multiLevelType w:val="hybridMultilevel"/>
    <w:tmpl w:val="66FEAF96"/>
    <w:lvl w:ilvl="0" w:tplc="B8D8DE18">
      <w:start w:val="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46B1CB7"/>
    <w:multiLevelType w:val="hybridMultilevel"/>
    <w:tmpl w:val="28A49B5A"/>
    <w:lvl w:ilvl="0" w:tplc="564E63CC">
      <w:start w:val="14"/>
      <w:numFmt w:val="decimal"/>
      <w:lvlText w:val="%1."/>
      <w:lvlJc w:val="left"/>
      <w:pPr>
        <w:ind w:left="704" w:hanging="4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78B7D49"/>
    <w:multiLevelType w:val="hybridMultilevel"/>
    <w:tmpl w:val="BCD2405E"/>
    <w:lvl w:ilvl="0" w:tplc="ABA8BD46">
      <w:start w:val="4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18"/>
    <w:rsid w:val="00053E18"/>
    <w:rsid w:val="0008316A"/>
    <w:rsid w:val="00091AFA"/>
    <w:rsid w:val="001C6238"/>
    <w:rsid w:val="001F3F92"/>
    <w:rsid w:val="002D5838"/>
    <w:rsid w:val="002F2B71"/>
    <w:rsid w:val="0034214E"/>
    <w:rsid w:val="003566A8"/>
    <w:rsid w:val="003D4277"/>
    <w:rsid w:val="003E0F0F"/>
    <w:rsid w:val="00461A18"/>
    <w:rsid w:val="004B5208"/>
    <w:rsid w:val="004C6949"/>
    <w:rsid w:val="004E36C8"/>
    <w:rsid w:val="004F1157"/>
    <w:rsid w:val="00514715"/>
    <w:rsid w:val="00566706"/>
    <w:rsid w:val="005C7313"/>
    <w:rsid w:val="00624CED"/>
    <w:rsid w:val="006A04D1"/>
    <w:rsid w:val="006A2922"/>
    <w:rsid w:val="006F02E4"/>
    <w:rsid w:val="007151EB"/>
    <w:rsid w:val="00775A57"/>
    <w:rsid w:val="00800107"/>
    <w:rsid w:val="008130FF"/>
    <w:rsid w:val="00814664"/>
    <w:rsid w:val="00894C25"/>
    <w:rsid w:val="008A01E3"/>
    <w:rsid w:val="008B6C30"/>
    <w:rsid w:val="00907CCD"/>
    <w:rsid w:val="0095114A"/>
    <w:rsid w:val="00961782"/>
    <w:rsid w:val="009811EA"/>
    <w:rsid w:val="00987586"/>
    <w:rsid w:val="009B715D"/>
    <w:rsid w:val="009E0905"/>
    <w:rsid w:val="00A11F9F"/>
    <w:rsid w:val="00A74881"/>
    <w:rsid w:val="00AE4C70"/>
    <w:rsid w:val="00AE5671"/>
    <w:rsid w:val="00B27F82"/>
    <w:rsid w:val="00B853B2"/>
    <w:rsid w:val="00C619CB"/>
    <w:rsid w:val="00CB557A"/>
    <w:rsid w:val="00CC6174"/>
    <w:rsid w:val="00CE54C2"/>
    <w:rsid w:val="00D57500"/>
    <w:rsid w:val="00D90A31"/>
    <w:rsid w:val="00DB25A8"/>
    <w:rsid w:val="00DC0B60"/>
    <w:rsid w:val="00E0093C"/>
    <w:rsid w:val="00E144C5"/>
    <w:rsid w:val="00E3739C"/>
    <w:rsid w:val="00E42DF9"/>
    <w:rsid w:val="00E5198D"/>
    <w:rsid w:val="00E55EED"/>
    <w:rsid w:val="00E80ED4"/>
    <w:rsid w:val="00E9623C"/>
    <w:rsid w:val="00ED3139"/>
    <w:rsid w:val="00F02090"/>
    <w:rsid w:val="00F53931"/>
    <w:rsid w:val="00F76661"/>
    <w:rsid w:val="00F83BFA"/>
    <w:rsid w:val="00FC5D40"/>
    <w:rsid w:val="00FC6C88"/>
    <w:rsid w:val="00FD580C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3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508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Dima</cp:lastModifiedBy>
  <cp:revision>4</cp:revision>
  <dcterms:created xsi:type="dcterms:W3CDTF">2023-02-06T15:11:00Z</dcterms:created>
  <dcterms:modified xsi:type="dcterms:W3CDTF">2023-02-06T21:20:00Z</dcterms:modified>
</cp:coreProperties>
</file>